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9796" w14:textId="77777777" w:rsidR="00EA4226" w:rsidRPr="00A578C2" w:rsidRDefault="00EA4226" w:rsidP="009D30A5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Schema di lettera di accettazione di erogazione liberale in denaro</w:t>
      </w:r>
    </w:p>
    <w:p w14:paraId="6EF31853" w14:textId="77777777" w:rsidR="009D30A5" w:rsidRPr="00A578C2" w:rsidRDefault="009D30A5" w:rsidP="009D30A5">
      <w:pPr>
        <w:rPr>
          <w:rFonts w:ascii="Arial" w:hAnsi="Arial" w:cs="Arial"/>
          <w:sz w:val="20"/>
          <w:szCs w:val="20"/>
        </w:rPr>
      </w:pPr>
    </w:p>
    <w:p w14:paraId="7EF92940" w14:textId="77777777" w:rsidR="009D30A5" w:rsidRPr="00A578C2" w:rsidRDefault="009D30A5" w:rsidP="009D30A5">
      <w:pPr>
        <w:framePr w:w="4162" w:h="4564" w:hSpace="141" w:wrap="auto" w:vAnchor="text" w:hAnchor="page" w:x="6169" w:y="129"/>
        <w:ind w:left="1134"/>
        <w:rPr>
          <w:rFonts w:ascii="Arial" w:hAnsi="Arial" w:cs="Arial"/>
          <w:sz w:val="20"/>
          <w:szCs w:val="20"/>
        </w:rPr>
      </w:pPr>
    </w:p>
    <w:p w14:paraId="37B07B41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 xml:space="preserve">Spett. le  </w:t>
      </w:r>
    </w:p>
    <w:p w14:paraId="087541F6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rPr>
          <w:rFonts w:ascii="Arial" w:hAnsi="Arial" w:cs="Arial"/>
          <w:i/>
          <w:iCs/>
          <w:sz w:val="20"/>
          <w:szCs w:val="20"/>
        </w:rPr>
      </w:pPr>
      <w:r w:rsidRPr="00A578C2">
        <w:rPr>
          <w:rFonts w:ascii="Arial" w:hAnsi="Arial" w:cs="Arial"/>
          <w:i/>
          <w:iCs/>
          <w:sz w:val="20"/>
          <w:szCs w:val="20"/>
        </w:rPr>
        <w:t>(nome e indirizzo del soggetto finanziatore)</w:t>
      </w:r>
    </w:p>
    <w:p w14:paraId="15702993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ind w:hanging="1134"/>
        <w:rPr>
          <w:rFonts w:ascii="Arial" w:hAnsi="Arial" w:cs="Arial"/>
          <w:sz w:val="20"/>
          <w:szCs w:val="20"/>
        </w:rPr>
      </w:pPr>
    </w:p>
    <w:p w14:paraId="0AF7B084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1206"/>
          <w:tab w:val="left" w:pos="4623"/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e p. c.</w:t>
      </w:r>
    </w:p>
    <w:p w14:paraId="5B3B6FB3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1206"/>
          <w:tab w:val="left" w:pos="4623"/>
          <w:tab w:val="left" w:pos="5628"/>
        </w:tabs>
        <w:rPr>
          <w:rFonts w:ascii="Arial" w:hAnsi="Arial" w:cs="Arial"/>
          <w:sz w:val="20"/>
          <w:szCs w:val="20"/>
        </w:rPr>
      </w:pPr>
    </w:p>
    <w:p w14:paraId="07CC1783" w14:textId="77777777" w:rsidR="00B84F01" w:rsidRPr="00A578C2" w:rsidRDefault="00B84F01" w:rsidP="009D30A5">
      <w:pPr>
        <w:framePr w:w="4162" w:h="4564" w:hSpace="141" w:wrap="auto" w:vAnchor="text" w:hAnchor="page" w:x="6169" w:y="129"/>
        <w:tabs>
          <w:tab w:val="left" w:pos="1206"/>
          <w:tab w:val="left" w:pos="4623"/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Direzione Contabilità Bilancio e</w:t>
      </w:r>
    </w:p>
    <w:p w14:paraId="3BAEAEDE" w14:textId="77777777" w:rsidR="009D30A5" w:rsidRPr="00A578C2" w:rsidRDefault="00B84F01" w:rsidP="009D30A5">
      <w:pPr>
        <w:framePr w:w="4162" w:h="4564" w:hSpace="141" w:wrap="auto" w:vAnchor="text" w:hAnchor="page" w:x="6169" w:y="129"/>
        <w:tabs>
          <w:tab w:val="left" w:pos="1206"/>
          <w:tab w:val="left" w:pos="4623"/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Programmazione Finanziaria</w:t>
      </w:r>
      <w:r w:rsidR="009D30A5" w:rsidRPr="00A578C2">
        <w:rPr>
          <w:rFonts w:ascii="Arial" w:hAnsi="Arial" w:cs="Arial"/>
          <w:sz w:val="20"/>
          <w:szCs w:val="20"/>
        </w:rPr>
        <w:t xml:space="preserve"> </w:t>
      </w:r>
    </w:p>
    <w:p w14:paraId="37774FEB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Via S. Antonio, 12</w:t>
      </w:r>
    </w:p>
    <w:p w14:paraId="7741B8F8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20122 Milano</w:t>
      </w:r>
    </w:p>
    <w:p w14:paraId="2F61F0B0" w14:textId="77777777" w:rsidR="009D30A5" w:rsidRPr="00A578C2" w:rsidRDefault="009D30A5" w:rsidP="009D30A5">
      <w:pPr>
        <w:framePr w:w="4162" w:h="4564" w:hSpace="141" w:wrap="auto" w:vAnchor="text" w:hAnchor="page" w:x="6169" w:y="129"/>
        <w:tabs>
          <w:tab w:val="left" w:pos="5628"/>
        </w:tabs>
        <w:rPr>
          <w:rFonts w:ascii="Arial" w:hAnsi="Arial" w:cs="Arial"/>
          <w:sz w:val="20"/>
          <w:szCs w:val="20"/>
        </w:rPr>
      </w:pPr>
    </w:p>
    <w:p w14:paraId="5B5B6DAC" w14:textId="77777777" w:rsidR="009D30A5" w:rsidRPr="00A578C2" w:rsidRDefault="009D30A5" w:rsidP="009D30A5">
      <w:pPr>
        <w:rPr>
          <w:rFonts w:ascii="Arial" w:hAnsi="Arial" w:cs="Arial"/>
          <w:sz w:val="20"/>
          <w:szCs w:val="20"/>
        </w:rPr>
      </w:pPr>
    </w:p>
    <w:p w14:paraId="5D8B423D" w14:textId="77777777" w:rsidR="00EA4226" w:rsidRPr="00A578C2" w:rsidRDefault="00EA4226">
      <w:pPr>
        <w:ind w:right="-1" w:hanging="12"/>
        <w:jc w:val="both"/>
        <w:rPr>
          <w:rFonts w:ascii="Arial" w:hAnsi="Arial" w:cs="Arial"/>
          <w:sz w:val="20"/>
          <w:szCs w:val="20"/>
        </w:rPr>
      </w:pPr>
    </w:p>
    <w:p w14:paraId="4279076F" w14:textId="77777777" w:rsidR="00EA4226" w:rsidRPr="00A578C2" w:rsidRDefault="00EA4226">
      <w:pPr>
        <w:tabs>
          <w:tab w:val="left" w:pos="1134"/>
          <w:tab w:val="left" w:pos="1985"/>
          <w:tab w:val="left" w:pos="3969"/>
          <w:tab w:val="left" w:pos="5103"/>
        </w:tabs>
        <w:rPr>
          <w:rFonts w:ascii="Arial" w:hAnsi="Arial" w:cs="Arial"/>
          <w:sz w:val="20"/>
          <w:szCs w:val="20"/>
        </w:rPr>
      </w:pPr>
    </w:p>
    <w:p w14:paraId="381F0F08" w14:textId="77777777" w:rsidR="00EA4226" w:rsidRPr="00A578C2" w:rsidRDefault="00EA4226">
      <w:pPr>
        <w:rPr>
          <w:rFonts w:ascii="Arial" w:hAnsi="Arial" w:cs="Arial"/>
          <w:sz w:val="20"/>
          <w:szCs w:val="20"/>
        </w:rPr>
      </w:pPr>
    </w:p>
    <w:p w14:paraId="1A907A5A" w14:textId="77777777" w:rsidR="009D30A5" w:rsidRPr="00A578C2" w:rsidRDefault="009D30A5" w:rsidP="009D30A5">
      <w:pPr>
        <w:pStyle w:val="Corpotesto"/>
        <w:framePr w:w="3392" w:h="1629" w:hSpace="141" w:wrap="auto" w:vAnchor="text" w:hAnchor="page" w:x="1309" w:y="465"/>
      </w:pPr>
    </w:p>
    <w:p w14:paraId="33B29D5F" w14:textId="77777777" w:rsidR="009D30A5" w:rsidRPr="00A578C2" w:rsidRDefault="009D30A5" w:rsidP="009D30A5">
      <w:pPr>
        <w:pStyle w:val="Corpotesto"/>
        <w:framePr w:w="3392" w:h="1629" w:hSpace="141" w:wrap="auto" w:vAnchor="text" w:hAnchor="page" w:x="1309" w:y="465"/>
      </w:pPr>
      <w:r w:rsidRPr="00A578C2">
        <w:t>Erogazione liberale a f</w:t>
      </w:r>
      <w:r w:rsidR="00C15C32" w:rsidRPr="00A578C2">
        <w:t>avore del Dipartimento/</w:t>
      </w:r>
      <w:r w:rsidRPr="00A578C2">
        <w:t>Centro …………...................................... dell’Università degli Studi di Milano</w:t>
      </w:r>
    </w:p>
    <w:p w14:paraId="664C14B5" w14:textId="77777777" w:rsidR="00EA4226" w:rsidRPr="00A578C2" w:rsidRDefault="00EA4226">
      <w:pPr>
        <w:tabs>
          <w:tab w:val="left" w:pos="1134"/>
          <w:tab w:val="left" w:pos="1985"/>
          <w:tab w:val="left" w:pos="3969"/>
          <w:tab w:val="left" w:pos="5103"/>
        </w:tabs>
        <w:rPr>
          <w:rFonts w:ascii="Arial" w:hAnsi="Arial" w:cs="Arial"/>
          <w:sz w:val="20"/>
          <w:szCs w:val="20"/>
        </w:rPr>
      </w:pPr>
    </w:p>
    <w:p w14:paraId="0FC363BC" w14:textId="77777777" w:rsidR="00EA4226" w:rsidRPr="00A578C2" w:rsidRDefault="00EA4226">
      <w:pPr>
        <w:tabs>
          <w:tab w:val="left" w:pos="1134"/>
          <w:tab w:val="left" w:pos="1985"/>
          <w:tab w:val="left" w:pos="3969"/>
          <w:tab w:val="left" w:pos="5103"/>
        </w:tabs>
        <w:rPr>
          <w:rFonts w:ascii="Arial" w:hAnsi="Arial" w:cs="Arial"/>
          <w:sz w:val="20"/>
          <w:szCs w:val="20"/>
        </w:rPr>
      </w:pPr>
    </w:p>
    <w:p w14:paraId="55D5E010" w14:textId="77777777" w:rsidR="00EA4226" w:rsidRPr="00A578C2" w:rsidRDefault="00EA4226">
      <w:pPr>
        <w:pStyle w:val="Rientrocorpodeltesto2"/>
        <w:ind w:firstLine="0"/>
        <w:jc w:val="both"/>
      </w:pPr>
    </w:p>
    <w:p w14:paraId="0901AB92" w14:textId="77777777" w:rsidR="00EA4226" w:rsidRPr="00A578C2" w:rsidRDefault="00EA4226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201FA6C7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794DF69B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3EFAA21A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30299AC9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4723D49B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44A01201" w14:textId="77777777" w:rsidR="009D30A5" w:rsidRPr="00A578C2" w:rsidRDefault="009D30A5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114834DE" w14:textId="77777777" w:rsidR="00A578C2" w:rsidRPr="00A578C2" w:rsidRDefault="00A578C2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663DC3C0" w14:textId="77777777" w:rsidR="00A578C2" w:rsidRPr="00A578C2" w:rsidRDefault="00A578C2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04BE601B" w14:textId="77777777" w:rsidR="00A578C2" w:rsidRPr="00A578C2" w:rsidRDefault="00A578C2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54DD4E4D" w14:textId="77777777" w:rsidR="00A578C2" w:rsidRPr="00A578C2" w:rsidRDefault="00A578C2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4E0897B5" w14:textId="77777777" w:rsidR="008C17B4" w:rsidRDefault="008C17B4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2E6B0AC9" w14:textId="77777777" w:rsidR="008C17B4" w:rsidRDefault="008C17B4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48BBFEF5" w14:textId="77777777" w:rsidR="008C17B4" w:rsidRDefault="008C17B4">
      <w:pPr>
        <w:ind w:right="-1" w:firstLine="851"/>
        <w:jc w:val="both"/>
        <w:rPr>
          <w:rFonts w:ascii="Arial" w:hAnsi="Arial" w:cs="Arial"/>
          <w:sz w:val="20"/>
          <w:szCs w:val="20"/>
        </w:rPr>
      </w:pPr>
    </w:p>
    <w:p w14:paraId="4BDF8615" w14:textId="5B8998E9" w:rsidR="00EA4226" w:rsidRPr="00A578C2" w:rsidRDefault="00EA4226">
      <w:pPr>
        <w:ind w:right="-1" w:firstLine="851"/>
        <w:jc w:val="both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 xml:space="preserve">Con riferimento alla Vs. comunicazione in data ………, con la quale avete manifestato la volontà di erogare, a titolo di liberalità, la somma di </w:t>
      </w:r>
      <w:proofErr w:type="gramStart"/>
      <w:r w:rsidRPr="00A578C2">
        <w:rPr>
          <w:rFonts w:ascii="Arial" w:hAnsi="Arial" w:cs="Arial"/>
          <w:sz w:val="20"/>
          <w:szCs w:val="20"/>
        </w:rPr>
        <w:t>€  …</w:t>
      </w:r>
      <w:proofErr w:type="gramEnd"/>
      <w:r w:rsidRPr="00A578C2">
        <w:rPr>
          <w:rFonts w:ascii="Arial" w:hAnsi="Arial" w:cs="Arial"/>
          <w:sz w:val="20"/>
          <w:szCs w:val="20"/>
        </w:rPr>
        <w:t>…… a favore delle attività di ric</w:t>
      </w:r>
      <w:r w:rsidR="000450AD" w:rsidRPr="00A578C2">
        <w:rPr>
          <w:rFonts w:ascii="Arial" w:hAnsi="Arial" w:cs="Arial"/>
          <w:sz w:val="20"/>
          <w:szCs w:val="20"/>
        </w:rPr>
        <w:t>erca  del Dipartimento/</w:t>
      </w:r>
      <w:r w:rsidRPr="00A578C2">
        <w:rPr>
          <w:rFonts w:ascii="Arial" w:hAnsi="Arial" w:cs="Arial"/>
          <w:sz w:val="20"/>
          <w:szCs w:val="20"/>
        </w:rPr>
        <w:t xml:space="preserve">Centro  di ………  dell’Università degli Studi di Milano, </w:t>
      </w:r>
      <w:r w:rsidRPr="00A578C2">
        <w:rPr>
          <w:rFonts w:ascii="Arial" w:hAnsi="Arial" w:cs="Arial"/>
          <w:i/>
          <w:iCs/>
          <w:sz w:val="20"/>
          <w:szCs w:val="20"/>
        </w:rPr>
        <w:t>(eventualmente specificare il tema della ricerca e se la somma è destinata integralmente all’acquisto di determinate apparecchiature)</w:t>
      </w:r>
      <w:r w:rsidRPr="00A578C2">
        <w:rPr>
          <w:rFonts w:ascii="Arial" w:hAnsi="Arial" w:cs="Arial"/>
          <w:sz w:val="20"/>
          <w:szCs w:val="20"/>
        </w:rPr>
        <w:t>, Vi comunichiamo l’accoglimento della liberalità, nonché i nostri più vivi ringraziamenti per l’interesse e il sostegno che concedete all’attività di ricerca di questo Ateneo.</w:t>
      </w:r>
    </w:p>
    <w:p w14:paraId="5927A5AD" w14:textId="77777777" w:rsidR="00EA4226" w:rsidRPr="00A578C2" w:rsidRDefault="00EA4226">
      <w:pPr>
        <w:ind w:right="-1" w:firstLine="1134"/>
        <w:jc w:val="both"/>
        <w:rPr>
          <w:rFonts w:ascii="Arial" w:hAnsi="Arial" w:cs="Arial"/>
          <w:sz w:val="20"/>
          <w:szCs w:val="20"/>
        </w:rPr>
      </w:pPr>
    </w:p>
    <w:p w14:paraId="610BB3B7" w14:textId="77777777" w:rsidR="00EA4226" w:rsidRPr="00A578C2" w:rsidRDefault="00EA4226">
      <w:pPr>
        <w:pStyle w:val="Testodelblocco"/>
        <w:ind w:left="0" w:firstLine="851"/>
        <w:rPr>
          <w:sz w:val="20"/>
          <w:szCs w:val="20"/>
        </w:rPr>
      </w:pPr>
      <w:r w:rsidRPr="00A578C2">
        <w:rPr>
          <w:sz w:val="20"/>
          <w:szCs w:val="20"/>
        </w:rPr>
        <w:t>Provvediamo inoltre a comunicarVi le coordinate bancarie a fini dell’effettuazione del versamento:</w:t>
      </w:r>
    </w:p>
    <w:p w14:paraId="18FA5377" w14:textId="77777777" w:rsidR="00480045" w:rsidRPr="00A578C2" w:rsidRDefault="00480045" w:rsidP="00480045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</w:p>
    <w:p w14:paraId="5660C9DB" w14:textId="77777777" w:rsidR="00480045" w:rsidRPr="00A578C2" w:rsidRDefault="00480045" w:rsidP="00480045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Università degli Studi di Milano</w:t>
      </w:r>
    </w:p>
    <w:p w14:paraId="5A2CB74A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>BANCA INTESA SANPAOLO - Via Giuseppe Verdi, 8 - 20121 Milano</w:t>
      </w:r>
    </w:p>
    <w:p w14:paraId="00807ED5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 xml:space="preserve">Conto Corrente </w:t>
      </w:r>
      <w:r w:rsidRPr="00A578C2">
        <w:rPr>
          <w:rFonts w:ascii="Arial" w:hAnsi="Arial" w:cs="Arial"/>
          <w:sz w:val="20"/>
          <w:szCs w:val="20"/>
        </w:rPr>
        <w:tab/>
        <w:t>000000463971</w:t>
      </w:r>
    </w:p>
    <w:p w14:paraId="5C8E68E6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 xml:space="preserve">Codice ABI </w:t>
      </w:r>
      <w:r w:rsidRPr="00A578C2">
        <w:rPr>
          <w:rFonts w:ascii="Arial" w:hAnsi="Arial" w:cs="Arial"/>
          <w:sz w:val="20"/>
          <w:szCs w:val="20"/>
        </w:rPr>
        <w:tab/>
      </w:r>
      <w:r w:rsidRPr="00A578C2">
        <w:rPr>
          <w:rFonts w:ascii="Arial" w:hAnsi="Arial" w:cs="Arial"/>
          <w:sz w:val="20"/>
          <w:szCs w:val="20"/>
        </w:rPr>
        <w:tab/>
        <w:t>03069</w:t>
      </w:r>
    </w:p>
    <w:p w14:paraId="5E5B303F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 xml:space="preserve">Codice CAB </w:t>
      </w:r>
      <w:r w:rsidRPr="00A578C2">
        <w:rPr>
          <w:rFonts w:ascii="Arial" w:hAnsi="Arial" w:cs="Arial"/>
          <w:sz w:val="20"/>
          <w:szCs w:val="20"/>
        </w:rPr>
        <w:tab/>
        <w:t>09400</w:t>
      </w:r>
    </w:p>
    <w:p w14:paraId="6B56CD61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A578C2">
        <w:rPr>
          <w:rFonts w:ascii="Arial" w:hAnsi="Arial" w:cs="Arial"/>
          <w:sz w:val="20"/>
          <w:szCs w:val="20"/>
          <w:lang w:val="en-US"/>
        </w:rPr>
        <w:t>Codice</w:t>
      </w:r>
      <w:proofErr w:type="spellEnd"/>
      <w:r w:rsidRPr="00A578C2">
        <w:rPr>
          <w:rFonts w:ascii="Arial" w:hAnsi="Arial" w:cs="Arial"/>
          <w:sz w:val="20"/>
          <w:szCs w:val="20"/>
          <w:lang w:val="en-US"/>
        </w:rPr>
        <w:t xml:space="preserve"> CIN </w:t>
      </w:r>
      <w:r w:rsidRPr="00A578C2">
        <w:rPr>
          <w:rFonts w:ascii="Arial" w:hAnsi="Arial" w:cs="Arial"/>
          <w:sz w:val="20"/>
          <w:szCs w:val="20"/>
          <w:lang w:val="en-US"/>
        </w:rPr>
        <w:tab/>
      </w:r>
      <w:r w:rsidRPr="00A578C2">
        <w:rPr>
          <w:rFonts w:ascii="Arial" w:hAnsi="Arial" w:cs="Arial"/>
          <w:sz w:val="20"/>
          <w:szCs w:val="20"/>
          <w:lang w:val="en-US"/>
        </w:rPr>
        <w:tab/>
        <w:t>G</w:t>
      </w:r>
    </w:p>
    <w:p w14:paraId="7C120309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A578C2">
        <w:rPr>
          <w:rFonts w:ascii="Arial" w:hAnsi="Arial" w:cs="Arial"/>
          <w:sz w:val="20"/>
          <w:szCs w:val="20"/>
          <w:lang w:val="en-US"/>
        </w:rPr>
        <w:t>Codice</w:t>
      </w:r>
      <w:proofErr w:type="spellEnd"/>
      <w:r w:rsidRPr="00A578C2">
        <w:rPr>
          <w:rFonts w:ascii="Arial" w:hAnsi="Arial" w:cs="Arial"/>
          <w:sz w:val="20"/>
          <w:szCs w:val="20"/>
          <w:lang w:val="en-US"/>
        </w:rPr>
        <w:t xml:space="preserve"> IBAN </w:t>
      </w:r>
      <w:r w:rsidRPr="00A578C2">
        <w:rPr>
          <w:rFonts w:ascii="Arial" w:hAnsi="Arial" w:cs="Arial"/>
          <w:sz w:val="20"/>
          <w:szCs w:val="20"/>
          <w:lang w:val="en-US"/>
        </w:rPr>
        <w:tab/>
        <w:t>IT97 G030 6909 4000 0000 0463 971</w:t>
      </w:r>
    </w:p>
    <w:p w14:paraId="5A0B79C3" w14:textId="77777777" w:rsidR="00480045" w:rsidRPr="00A578C2" w:rsidRDefault="00480045" w:rsidP="00480045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A578C2">
        <w:rPr>
          <w:rFonts w:ascii="Arial" w:hAnsi="Arial" w:cs="Arial"/>
          <w:sz w:val="20"/>
          <w:szCs w:val="20"/>
          <w:lang w:val="en-US"/>
        </w:rPr>
        <w:t>Codice</w:t>
      </w:r>
      <w:proofErr w:type="spellEnd"/>
      <w:r w:rsidRPr="00A578C2">
        <w:rPr>
          <w:rFonts w:ascii="Arial" w:hAnsi="Arial" w:cs="Arial"/>
          <w:sz w:val="20"/>
          <w:szCs w:val="20"/>
          <w:lang w:val="en-US"/>
        </w:rPr>
        <w:t xml:space="preserve"> BBAN</w:t>
      </w:r>
      <w:r w:rsidRPr="00A578C2">
        <w:rPr>
          <w:rFonts w:ascii="Arial" w:hAnsi="Arial" w:cs="Arial"/>
          <w:sz w:val="20"/>
          <w:szCs w:val="20"/>
          <w:lang w:val="en-US"/>
        </w:rPr>
        <w:tab/>
        <w:t>G G030 6909 4000 0000 0463 971</w:t>
      </w:r>
    </w:p>
    <w:p w14:paraId="054B13AC" w14:textId="77777777" w:rsidR="00EA4226" w:rsidRPr="00A578C2" w:rsidRDefault="00480045" w:rsidP="00480045">
      <w:pPr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A578C2">
        <w:rPr>
          <w:rFonts w:ascii="Arial" w:hAnsi="Arial" w:cs="Arial"/>
          <w:sz w:val="20"/>
          <w:szCs w:val="20"/>
          <w:lang w:val="en-US"/>
        </w:rPr>
        <w:t xml:space="preserve">Swift Code </w:t>
      </w:r>
      <w:r w:rsidRPr="00A578C2">
        <w:rPr>
          <w:rFonts w:ascii="Arial" w:hAnsi="Arial" w:cs="Arial"/>
          <w:sz w:val="20"/>
          <w:szCs w:val="20"/>
          <w:lang w:val="en-US"/>
        </w:rPr>
        <w:tab/>
      </w:r>
      <w:r w:rsidRPr="00A578C2">
        <w:rPr>
          <w:rFonts w:ascii="Arial" w:hAnsi="Arial" w:cs="Arial"/>
          <w:sz w:val="20"/>
          <w:szCs w:val="20"/>
          <w:lang w:val="en-US"/>
        </w:rPr>
        <w:tab/>
      </w:r>
      <w:r w:rsidR="00AE1C98" w:rsidRPr="00A578C2">
        <w:rPr>
          <w:rFonts w:ascii="Arial" w:hAnsi="Arial" w:cs="Arial"/>
          <w:sz w:val="20"/>
          <w:szCs w:val="20"/>
          <w:lang w:val="en-US"/>
        </w:rPr>
        <w:tab/>
      </w:r>
      <w:r w:rsidRPr="00A578C2">
        <w:rPr>
          <w:rFonts w:ascii="Arial" w:hAnsi="Arial" w:cs="Arial"/>
          <w:sz w:val="20"/>
          <w:szCs w:val="20"/>
          <w:lang w:val="en-US"/>
        </w:rPr>
        <w:t>BCITITMMXXX</w:t>
      </w:r>
    </w:p>
    <w:p w14:paraId="2C3E5B31" w14:textId="77777777" w:rsidR="00EA4226" w:rsidRPr="00A578C2" w:rsidRDefault="00EA4226">
      <w:pPr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14:paraId="6F3D38FF" w14:textId="77777777" w:rsidR="00480045" w:rsidRPr="00A578C2" w:rsidRDefault="00480045">
      <w:pPr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14:paraId="1AC07272" w14:textId="77777777" w:rsidR="00EA4226" w:rsidRPr="00A578C2" w:rsidRDefault="00EA4226">
      <w:pPr>
        <w:pStyle w:val="Rientrocorpodeltesto3"/>
      </w:pPr>
      <w:r w:rsidRPr="00A578C2">
        <w:t>Causale del versamento: erogazione liberale a favore di ………</w:t>
      </w:r>
    </w:p>
    <w:p w14:paraId="63F330CA" w14:textId="77777777" w:rsidR="00EA4226" w:rsidRPr="00A578C2" w:rsidRDefault="00EA4226" w:rsidP="001D0828">
      <w:pPr>
        <w:pStyle w:val="Rientrocorpodeltesto3"/>
        <w:ind w:firstLine="709"/>
      </w:pPr>
    </w:p>
    <w:p w14:paraId="03A3AA20" w14:textId="77777777" w:rsidR="00EA4226" w:rsidRPr="00A578C2" w:rsidRDefault="006E79C9" w:rsidP="001D0828">
      <w:pPr>
        <w:pStyle w:val="Corpodeltesto2"/>
        <w:ind w:firstLine="709"/>
      </w:pPr>
      <w:r w:rsidRPr="00A578C2">
        <w:t>Alle Direzio</w:t>
      </w:r>
      <w:r w:rsidR="00EA4226" w:rsidRPr="00A578C2">
        <w:t>ni amministrative interessate, che leggono per conoscenza, si trasmette copia della lettera del soggetto finanziatore.</w:t>
      </w:r>
    </w:p>
    <w:p w14:paraId="38C240F4" w14:textId="77777777" w:rsidR="00EA4226" w:rsidRPr="00A578C2" w:rsidRDefault="00EA4226">
      <w:pPr>
        <w:pStyle w:val="Corpodeltesto2"/>
      </w:pPr>
    </w:p>
    <w:p w14:paraId="0F429461" w14:textId="77777777" w:rsidR="00EA4226" w:rsidRPr="00A578C2" w:rsidRDefault="00EA4226">
      <w:pPr>
        <w:pStyle w:val="Corpodeltesto2"/>
      </w:pPr>
      <w:r w:rsidRPr="00A578C2">
        <w:t>Con i migliori saluti.</w:t>
      </w:r>
    </w:p>
    <w:p w14:paraId="08430883" w14:textId="77777777" w:rsidR="00EA4226" w:rsidRPr="00A578C2" w:rsidRDefault="00EA4226">
      <w:pPr>
        <w:pStyle w:val="Corpodeltesto2"/>
      </w:pPr>
    </w:p>
    <w:p w14:paraId="0EAA30B5" w14:textId="77777777" w:rsidR="00EA4226" w:rsidRPr="00A578C2" w:rsidRDefault="00EA4226">
      <w:pPr>
        <w:tabs>
          <w:tab w:val="left" w:pos="5628"/>
        </w:tabs>
        <w:ind w:left="990" w:right="-1" w:firstLine="1134"/>
        <w:jc w:val="both"/>
        <w:rPr>
          <w:rFonts w:ascii="Arial" w:hAnsi="Arial" w:cs="Arial"/>
          <w:sz w:val="20"/>
          <w:szCs w:val="20"/>
        </w:rPr>
      </w:pPr>
      <w:bookmarkStart w:id="0" w:name="_Hlk180589937"/>
      <w:r w:rsidRPr="00A578C2">
        <w:rPr>
          <w:rFonts w:ascii="Arial" w:hAnsi="Arial" w:cs="Arial"/>
          <w:sz w:val="20"/>
          <w:szCs w:val="20"/>
        </w:rPr>
        <w:tab/>
        <w:t>IL DIRETTORE</w:t>
      </w:r>
    </w:p>
    <w:p w14:paraId="321B3C30" w14:textId="77777777" w:rsidR="00EA4226" w:rsidRPr="00A578C2" w:rsidRDefault="001D142B">
      <w:pPr>
        <w:tabs>
          <w:tab w:val="left" w:pos="5025"/>
        </w:tabs>
        <w:ind w:left="990" w:right="-1" w:firstLine="1134"/>
        <w:jc w:val="both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ab/>
        <w:t xml:space="preserve">     del Dipartimento/</w:t>
      </w:r>
      <w:r w:rsidR="00EA4226" w:rsidRPr="00A578C2">
        <w:rPr>
          <w:rFonts w:ascii="Arial" w:hAnsi="Arial" w:cs="Arial"/>
          <w:sz w:val="20"/>
          <w:szCs w:val="20"/>
        </w:rPr>
        <w:t>Centro</w:t>
      </w:r>
    </w:p>
    <w:bookmarkEnd w:id="0"/>
    <w:p w14:paraId="59E0CC43" w14:textId="77777777" w:rsidR="00EA4226" w:rsidRPr="00A578C2" w:rsidRDefault="00EA4226">
      <w:pPr>
        <w:rPr>
          <w:rFonts w:ascii="Arial" w:hAnsi="Arial" w:cs="Arial"/>
          <w:sz w:val="20"/>
          <w:szCs w:val="20"/>
        </w:rPr>
      </w:pPr>
    </w:p>
    <w:sectPr w:rsidR="00EA4226" w:rsidRPr="00A578C2">
      <w:type w:val="continuous"/>
      <w:pgSz w:w="11907" w:h="16840" w:code="9"/>
      <w:pgMar w:top="1134" w:right="1221" w:bottom="113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A5"/>
    <w:rsid w:val="000450AD"/>
    <w:rsid w:val="001D0828"/>
    <w:rsid w:val="001D142B"/>
    <w:rsid w:val="00480045"/>
    <w:rsid w:val="004B343B"/>
    <w:rsid w:val="006E79C9"/>
    <w:rsid w:val="00741602"/>
    <w:rsid w:val="008C17B4"/>
    <w:rsid w:val="009D30A5"/>
    <w:rsid w:val="00A578C2"/>
    <w:rsid w:val="00AE1C98"/>
    <w:rsid w:val="00B84F01"/>
    <w:rsid w:val="00C15C32"/>
    <w:rsid w:val="00C76603"/>
    <w:rsid w:val="00DD5EA5"/>
    <w:rsid w:val="00E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30B2"/>
  <w14:defaultImageDpi w14:val="0"/>
  <w15:docId w15:val="{682C36C8-D8FF-4BF0-98B2-487ECC5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right="-1" w:hanging="1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right="-1" w:firstLine="708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pPr>
      <w:ind w:left="2127" w:right="459" w:hanging="1701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ind w:right="-1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1" w:firstLine="1134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right="-1" w:firstLine="1134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di accettazione di erogazione liberale in denaro (link)</vt:lpstr>
    </vt:vector>
  </TitlesOfParts>
  <Company>unimi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di accettazione di erogazione liberale in denaro (link)</dc:title>
  <dc:subject/>
  <dc:creator>Coopint_1</dc:creator>
  <cp:keywords/>
  <dc:description/>
  <cp:lastModifiedBy>Alberto Airoldi</cp:lastModifiedBy>
  <cp:revision>4</cp:revision>
  <dcterms:created xsi:type="dcterms:W3CDTF">2019-08-29T10:08:00Z</dcterms:created>
  <dcterms:modified xsi:type="dcterms:W3CDTF">2024-10-23T13:32:00Z</dcterms:modified>
</cp:coreProperties>
</file>