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9DC4" w14:textId="77777777" w:rsidR="00DD4C68" w:rsidRPr="006334B2" w:rsidRDefault="009260CA" w:rsidP="00BD7E3B">
      <w:pPr>
        <w:autoSpaceDE w:val="0"/>
        <w:autoSpaceDN w:val="0"/>
        <w:adjustRightInd w:val="0"/>
        <w:ind w:firstLine="708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DOMANDA DI CONGEDO DI PATERNITA’</w:t>
      </w:r>
      <w:r w:rsidR="000378CD">
        <w:rPr>
          <w:rFonts w:ascii="Trebuchet MS" w:hAnsi="Trebuchet MS" w:cs="Arial"/>
          <w:b/>
          <w:bCs/>
          <w:sz w:val="22"/>
          <w:szCs w:val="22"/>
        </w:rPr>
        <w:t xml:space="preserve"> OBBLIGATORIO</w:t>
      </w:r>
    </w:p>
    <w:p w14:paraId="5E5A2F9C" w14:textId="77777777" w:rsidR="00DD4C68" w:rsidRPr="006334B2" w:rsidRDefault="00DD4C68" w:rsidP="00DD4C68">
      <w:pPr>
        <w:jc w:val="center"/>
        <w:rPr>
          <w:rFonts w:ascii="Trebuchet MS" w:hAnsi="Trebuchet MS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D4C68" w:rsidRPr="006334B2" w14:paraId="12FFC569" w14:textId="77777777" w:rsidTr="00627769">
        <w:tc>
          <w:tcPr>
            <w:tcW w:w="9889" w:type="dxa"/>
            <w:shd w:val="clear" w:color="auto" w:fill="auto"/>
          </w:tcPr>
          <w:p w14:paraId="44E1517B" w14:textId="77777777" w:rsidR="00DD4C68" w:rsidRPr="006334B2" w:rsidRDefault="00DD4C68" w:rsidP="009260CA">
            <w:pPr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  <w:b/>
              </w:rPr>
              <w:t xml:space="preserve">DA PRESENTARSI CON UN PERIODO DI PREAVVISO NON INFERIORE A CINQUE GIORNI </w:t>
            </w:r>
          </w:p>
        </w:tc>
      </w:tr>
    </w:tbl>
    <w:p w14:paraId="79450BEE" w14:textId="77777777" w:rsidR="00D141F4" w:rsidRPr="006334B2" w:rsidRDefault="00D141F4" w:rsidP="00DD4C68">
      <w:pPr>
        <w:spacing w:before="40"/>
        <w:rPr>
          <w:rFonts w:ascii="Trebuchet MS" w:hAnsi="Trebuchet MS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3737"/>
        <w:gridCol w:w="1418"/>
        <w:gridCol w:w="2550"/>
      </w:tblGrid>
      <w:tr w:rsidR="00DD4C68" w:rsidRPr="006334B2" w14:paraId="51621347" w14:textId="77777777" w:rsidTr="000A72F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7B1E7" w14:textId="77777777" w:rsidR="00DD4C68" w:rsidRPr="006334B2" w:rsidRDefault="00264A02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Io sottoscritt</w:t>
            </w:r>
            <w:r w:rsidR="00DD4C68" w:rsidRPr="006334B2">
              <w:rPr>
                <w:rFonts w:ascii="Trebuchet MS" w:hAnsi="Trebuchet MS" w:cs="Arial"/>
              </w:rPr>
              <w:t>o</w:t>
            </w:r>
          </w:p>
        </w:tc>
        <w:tc>
          <w:tcPr>
            <w:tcW w:w="37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A0E248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5A533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matricola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6F3C1F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  <w:tr w:rsidR="00DD4C68" w:rsidRPr="006334B2" w14:paraId="5898BEA5" w14:textId="77777777" w:rsidTr="000A72F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A7677" w14:textId="77777777" w:rsidR="00DD4C68" w:rsidRPr="006334B2" w:rsidRDefault="00264A02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nat</w:t>
            </w:r>
            <w:r w:rsidR="00DD4C68" w:rsidRPr="006334B2">
              <w:rPr>
                <w:rFonts w:ascii="Trebuchet MS" w:hAnsi="Trebuchet MS" w:cs="Arial"/>
              </w:rPr>
              <w:t>o il</w:t>
            </w:r>
          </w:p>
        </w:tc>
        <w:tc>
          <w:tcPr>
            <w:tcW w:w="3737" w:type="dxa"/>
            <w:tcBorders>
              <w:left w:val="nil"/>
              <w:right w:val="nil"/>
            </w:tcBorders>
            <w:shd w:val="clear" w:color="auto" w:fill="auto"/>
          </w:tcPr>
          <w:p w14:paraId="6CEF8DBE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1D9C0C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auto"/>
          </w:tcPr>
          <w:p w14:paraId="33F85319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  <w:tr w:rsidR="00DD4C68" w:rsidRPr="006334B2" w14:paraId="1F54813B" w14:textId="77777777" w:rsidTr="000A72F0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6B49A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e-mail</w:t>
            </w:r>
          </w:p>
        </w:tc>
        <w:tc>
          <w:tcPr>
            <w:tcW w:w="3737" w:type="dxa"/>
            <w:tcBorders>
              <w:left w:val="nil"/>
              <w:right w:val="nil"/>
            </w:tcBorders>
            <w:shd w:val="clear" w:color="auto" w:fill="auto"/>
          </w:tcPr>
          <w:p w14:paraId="25DB7108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C07C3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qualifica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auto"/>
          </w:tcPr>
          <w:p w14:paraId="0D12A51A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  <w:tr w:rsidR="00DD4C68" w:rsidRPr="006334B2" w14:paraId="4FFAA357" w14:textId="77777777" w:rsidTr="0052398E"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E8369" w14:textId="77777777" w:rsidR="00DD4C68" w:rsidRPr="006334B2" w:rsidRDefault="0052398E" w:rsidP="0052398E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Struttura di afferenza</w:t>
            </w:r>
          </w:p>
        </w:tc>
        <w:tc>
          <w:tcPr>
            <w:tcW w:w="3737" w:type="dxa"/>
            <w:tcBorders>
              <w:left w:val="nil"/>
              <w:right w:val="nil"/>
            </w:tcBorders>
            <w:shd w:val="clear" w:color="auto" w:fill="auto"/>
          </w:tcPr>
          <w:p w14:paraId="643417DA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3F5B0" w14:textId="77777777" w:rsidR="00DD4C68" w:rsidRPr="006334B2" w:rsidRDefault="00DD4C68" w:rsidP="0052398E">
            <w:pPr>
              <w:autoSpaceDE w:val="0"/>
              <w:autoSpaceDN w:val="0"/>
              <w:adjustRightInd w:val="0"/>
              <w:spacing w:before="120"/>
              <w:ind w:right="118"/>
              <w:jc w:val="center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tel</w:t>
            </w:r>
            <w:r w:rsidR="00623EA1" w:rsidRPr="006334B2">
              <w:rPr>
                <w:rFonts w:ascii="Trebuchet MS" w:hAnsi="Trebuchet MS" w:cs="Arial"/>
              </w:rPr>
              <w:t>.</w:t>
            </w:r>
          </w:p>
        </w:tc>
        <w:tc>
          <w:tcPr>
            <w:tcW w:w="2550" w:type="dxa"/>
            <w:tcBorders>
              <w:left w:val="nil"/>
              <w:right w:val="nil"/>
            </w:tcBorders>
            <w:shd w:val="clear" w:color="auto" w:fill="auto"/>
          </w:tcPr>
          <w:p w14:paraId="0A754592" w14:textId="77777777" w:rsidR="00DD4C68" w:rsidRPr="006334B2" w:rsidRDefault="00DD4C68" w:rsidP="00627769">
            <w:pPr>
              <w:autoSpaceDE w:val="0"/>
              <w:autoSpaceDN w:val="0"/>
              <w:adjustRightInd w:val="0"/>
              <w:spacing w:before="120"/>
              <w:ind w:right="118"/>
              <w:rPr>
                <w:rFonts w:ascii="Trebuchet MS" w:hAnsi="Trebuchet MS" w:cs="Arial"/>
              </w:rPr>
            </w:pPr>
          </w:p>
        </w:tc>
      </w:tr>
    </w:tbl>
    <w:p w14:paraId="5D592E60" w14:textId="77777777" w:rsidR="00DD4C68" w:rsidRPr="006334B2" w:rsidRDefault="00DD4C68" w:rsidP="00DD4C68">
      <w:pPr>
        <w:autoSpaceDE w:val="0"/>
        <w:autoSpaceDN w:val="0"/>
        <w:adjustRightInd w:val="0"/>
        <w:spacing w:before="120"/>
        <w:rPr>
          <w:rFonts w:ascii="Trebuchet MS" w:hAnsi="Trebuchet MS" w:cs="Arial"/>
        </w:rPr>
      </w:pPr>
    </w:p>
    <w:p w14:paraId="4154F6AF" w14:textId="77777777" w:rsidR="000A72F0" w:rsidRDefault="00DD4C68" w:rsidP="00DD4C68">
      <w:pPr>
        <w:autoSpaceDE w:val="0"/>
        <w:autoSpaceDN w:val="0"/>
        <w:adjustRightInd w:val="0"/>
        <w:spacing w:before="120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Tipologia di rapporto di lavoro</w:t>
      </w:r>
      <w:r w:rsidR="004D45FB">
        <w:rPr>
          <w:rFonts w:ascii="Trebuchet MS" w:hAnsi="Trebuchet MS" w:cs="Arial"/>
        </w:rPr>
        <w:t>:</w:t>
      </w:r>
    </w:p>
    <w:p w14:paraId="7388814C" w14:textId="77777777" w:rsidR="004D45FB" w:rsidRPr="006334B2" w:rsidRDefault="004D45FB" w:rsidP="00DD4C68">
      <w:pPr>
        <w:autoSpaceDE w:val="0"/>
        <w:autoSpaceDN w:val="0"/>
        <w:adjustRightInd w:val="0"/>
        <w:spacing w:before="120"/>
        <w:rPr>
          <w:rFonts w:ascii="Trebuchet MS" w:hAnsi="Trebuchet MS" w:cs="Arial"/>
        </w:rPr>
      </w:pPr>
    </w:p>
    <w:p w14:paraId="56D525C3" w14:textId="77777777" w:rsidR="004D45FB" w:rsidRPr="00036500" w:rsidRDefault="004D45FB" w:rsidP="004D45F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40" w:after="120"/>
        <w:ind w:left="714" w:hanging="357"/>
        <w:contextualSpacing w:val="0"/>
        <w:rPr>
          <w:rFonts w:ascii="Trebuchet MS" w:hAnsi="Trebuchet MS" w:cs="Arial"/>
        </w:rPr>
      </w:pPr>
      <w:r w:rsidRPr="00036500">
        <w:rPr>
          <w:rFonts w:ascii="Trebuchet MS" w:hAnsi="Trebuchet MS" w:cs="Arial"/>
        </w:rPr>
        <w:t>professore ordinario o professore di prima fascia</w:t>
      </w:r>
    </w:p>
    <w:p w14:paraId="4A168C12" w14:textId="77777777" w:rsidR="004D45FB" w:rsidRPr="00036500" w:rsidRDefault="004D45FB" w:rsidP="004D45F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40" w:after="120"/>
        <w:ind w:left="714" w:hanging="357"/>
        <w:contextualSpacing w:val="0"/>
        <w:rPr>
          <w:rFonts w:ascii="Trebuchet MS" w:hAnsi="Trebuchet MS" w:cs="Times New Roman"/>
        </w:rPr>
      </w:pPr>
      <w:r w:rsidRPr="00036500">
        <w:rPr>
          <w:rFonts w:ascii="Trebuchet MS" w:hAnsi="Trebuchet MS" w:cs="Arial"/>
        </w:rPr>
        <w:t>professore associato o professore di seconda fascia</w:t>
      </w:r>
    </w:p>
    <w:p w14:paraId="5E086D66" w14:textId="77777777" w:rsidR="004D45FB" w:rsidRPr="00036500" w:rsidRDefault="004D45FB" w:rsidP="004D45F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40" w:after="120"/>
        <w:ind w:left="714" w:hanging="357"/>
        <w:contextualSpacing w:val="0"/>
        <w:rPr>
          <w:rFonts w:ascii="Trebuchet MS" w:hAnsi="Trebuchet MS" w:cs="Arial"/>
        </w:rPr>
      </w:pPr>
      <w:r w:rsidRPr="00036500">
        <w:rPr>
          <w:rFonts w:ascii="Trebuchet MS" w:hAnsi="Trebuchet MS" w:cs="Arial"/>
        </w:rPr>
        <w:t>ricercatore a tempo indeterminato</w:t>
      </w:r>
    </w:p>
    <w:p w14:paraId="0459BA40" w14:textId="77777777" w:rsidR="004D45FB" w:rsidRPr="00036500" w:rsidRDefault="004D45FB" w:rsidP="004D45F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40" w:after="120"/>
        <w:ind w:left="714" w:hanging="357"/>
        <w:contextualSpacing w:val="0"/>
        <w:rPr>
          <w:rFonts w:ascii="Trebuchet MS" w:hAnsi="Trebuchet MS" w:cs="Arial"/>
        </w:rPr>
      </w:pPr>
      <w:r w:rsidRPr="00036500">
        <w:rPr>
          <w:rFonts w:ascii="Trebuchet MS" w:hAnsi="Trebuchet MS" w:cs="Arial"/>
        </w:rPr>
        <w:t>ricercatore a tempo determinato di tipo A</w:t>
      </w:r>
    </w:p>
    <w:p w14:paraId="014AD4B6" w14:textId="77777777" w:rsidR="004D45FB" w:rsidRPr="00036500" w:rsidRDefault="004D45FB" w:rsidP="004D45F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40" w:after="120"/>
        <w:ind w:left="714" w:hanging="357"/>
        <w:contextualSpacing w:val="0"/>
        <w:rPr>
          <w:rFonts w:ascii="Trebuchet MS" w:hAnsi="Trebuchet MS" w:cs="Arial"/>
        </w:rPr>
      </w:pPr>
      <w:r w:rsidRPr="00036500">
        <w:rPr>
          <w:rFonts w:ascii="Trebuchet MS" w:hAnsi="Trebuchet MS" w:cs="Arial"/>
        </w:rPr>
        <w:t>ricercatore a tempo determinato di tipo B</w:t>
      </w:r>
    </w:p>
    <w:p w14:paraId="2ECF0B15" w14:textId="77777777" w:rsidR="004D45FB" w:rsidRDefault="004D45FB" w:rsidP="004D45F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40" w:after="120"/>
        <w:ind w:left="714" w:hanging="357"/>
        <w:contextualSpacing w:val="0"/>
        <w:rPr>
          <w:rFonts w:ascii="Trebuchet MS" w:hAnsi="Trebuchet MS" w:cs="Arial"/>
        </w:rPr>
      </w:pPr>
      <w:r w:rsidRPr="00036500">
        <w:rPr>
          <w:rFonts w:ascii="Trebuchet MS" w:hAnsi="Trebuchet MS" w:cs="Arial"/>
        </w:rPr>
        <w:t>ricercatore a tempo determinato in Tenure Track</w:t>
      </w:r>
    </w:p>
    <w:p w14:paraId="57E8EA9D" w14:textId="77777777" w:rsidR="004D45FB" w:rsidRPr="004D45FB" w:rsidRDefault="004D45FB" w:rsidP="004D45FB">
      <w:pPr>
        <w:autoSpaceDE w:val="0"/>
        <w:autoSpaceDN w:val="0"/>
        <w:adjustRightInd w:val="0"/>
        <w:spacing w:before="40" w:after="120"/>
        <w:rPr>
          <w:rFonts w:ascii="Trebuchet MS" w:hAnsi="Trebuchet MS" w:cs="Arial"/>
        </w:rPr>
      </w:pPr>
    </w:p>
    <w:p w14:paraId="1D7D610A" w14:textId="77777777" w:rsidR="00DD4C68" w:rsidRPr="006334B2" w:rsidRDefault="00DD4C68" w:rsidP="00DD4C68">
      <w:pPr>
        <w:autoSpaceDE w:val="0"/>
        <w:autoSpaceDN w:val="0"/>
        <w:adjustRightInd w:val="0"/>
        <w:spacing w:before="80"/>
        <w:ind w:left="4535"/>
        <w:rPr>
          <w:rFonts w:ascii="Trebuchet MS" w:hAnsi="Trebuchet MS" w:cs="Arial"/>
          <w:b/>
          <w:bCs/>
        </w:rPr>
      </w:pPr>
      <w:r w:rsidRPr="006334B2">
        <w:rPr>
          <w:rFonts w:ascii="Trebuchet MS" w:hAnsi="Trebuchet MS" w:cs="Arial"/>
          <w:b/>
          <w:bCs/>
        </w:rPr>
        <w:t>CHIEDO</w:t>
      </w:r>
    </w:p>
    <w:p w14:paraId="6E009040" w14:textId="77777777" w:rsidR="00DD4C68" w:rsidRPr="006334B2" w:rsidRDefault="00DD4C68" w:rsidP="00DD4C68">
      <w:pPr>
        <w:autoSpaceDE w:val="0"/>
        <w:autoSpaceDN w:val="0"/>
        <w:adjustRightInd w:val="0"/>
        <w:rPr>
          <w:rFonts w:ascii="Trebuchet MS" w:hAnsi="Trebuchet MS" w:cs="Arial"/>
          <w:sz w:val="24"/>
          <w:szCs w:val="24"/>
        </w:rPr>
      </w:pPr>
    </w:p>
    <w:p w14:paraId="26AADC5D" w14:textId="77777777" w:rsidR="00DD4C68" w:rsidRPr="006334B2" w:rsidRDefault="00DD4C68" w:rsidP="00623EA1">
      <w:pPr>
        <w:autoSpaceDE w:val="0"/>
        <w:autoSpaceDN w:val="0"/>
        <w:adjustRightInd w:val="0"/>
        <w:ind w:right="401"/>
        <w:jc w:val="both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 xml:space="preserve">di fruire del congedo </w:t>
      </w:r>
      <w:r w:rsidR="009260CA">
        <w:rPr>
          <w:rFonts w:ascii="Trebuchet MS" w:hAnsi="Trebuchet MS" w:cs="Arial"/>
        </w:rPr>
        <w:t>di paternità</w:t>
      </w:r>
      <w:r w:rsidR="00A63060">
        <w:rPr>
          <w:rFonts w:ascii="Trebuchet MS" w:hAnsi="Trebuchet MS" w:cs="Arial"/>
        </w:rPr>
        <w:t xml:space="preserve"> obbligatorio</w:t>
      </w:r>
      <w:r w:rsidRPr="006334B2">
        <w:rPr>
          <w:rFonts w:ascii="Trebuchet MS" w:hAnsi="Trebuchet MS" w:cs="Arial"/>
        </w:rPr>
        <w:t xml:space="preserve"> ai sensi dell’art. </w:t>
      </w:r>
      <w:r w:rsidR="009260CA">
        <w:rPr>
          <w:rFonts w:ascii="Trebuchet MS" w:hAnsi="Trebuchet MS" w:cs="Arial"/>
        </w:rPr>
        <w:t>27-bis</w:t>
      </w:r>
      <w:r w:rsidRPr="006334B2">
        <w:rPr>
          <w:rFonts w:ascii="Trebuchet MS" w:hAnsi="Trebuchet MS" w:cs="Arial"/>
        </w:rPr>
        <w:t xml:space="preserve"> del D.</w:t>
      </w:r>
      <w:r w:rsidR="00623EA1" w:rsidRPr="006334B2">
        <w:rPr>
          <w:rFonts w:ascii="Trebuchet MS" w:hAnsi="Trebuchet MS" w:cs="Arial"/>
        </w:rPr>
        <w:t xml:space="preserve"> </w:t>
      </w:r>
      <w:r w:rsidRPr="006334B2">
        <w:rPr>
          <w:rFonts w:ascii="Trebuchet MS" w:hAnsi="Trebuchet MS" w:cs="Arial"/>
        </w:rPr>
        <w:t xml:space="preserve">Lgs. 26.3.2001 </w:t>
      </w:r>
      <w:r w:rsidR="00C2527D" w:rsidRPr="006334B2">
        <w:rPr>
          <w:rFonts w:ascii="Trebuchet MS" w:hAnsi="Trebuchet MS" w:cs="Arial"/>
        </w:rPr>
        <w:t xml:space="preserve">n. 151 </w:t>
      </w:r>
      <w:r w:rsidR="009260CA">
        <w:rPr>
          <w:rFonts w:ascii="Trebuchet MS" w:hAnsi="Trebuchet MS" w:cs="Arial"/>
        </w:rPr>
        <w:t>così come modific</w:t>
      </w:r>
      <w:r w:rsidR="00264A02">
        <w:rPr>
          <w:rFonts w:ascii="Trebuchet MS" w:hAnsi="Trebuchet MS" w:cs="Arial"/>
        </w:rPr>
        <w:t>at</w:t>
      </w:r>
      <w:r w:rsidR="009260CA">
        <w:rPr>
          <w:rFonts w:ascii="Trebuchet MS" w:hAnsi="Trebuchet MS" w:cs="Arial"/>
        </w:rPr>
        <w:t>o dal D. Lgs. 29.06.2022 n. 105:</w:t>
      </w:r>
    </w:p>
    <w:p w14:paraId="03D4B208" w14:textId="77777777" w:rsidR="00DD4C68" w:rsidRPr="006334B2" w:rsidRDefault="00DD4C68" w:rsidP="00DD4C68">
      <w:pPr>
        <w:autoSpaceDE w:val="0"/>
        <w:autoSpaceDN w:val="0"/>
        <w:adjustRightInd w:val="0"/>
        <w:ind w:right="401"/>
        <w:jc w:val="both"/>
        <w:rPr>
          <w:rFonts w:ascii="Trebuchet MS" w:hAnsi="Trebuchet MS" w:cs="Aria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83"/>
        <w:gridCol w:w="794"/>
        <w:gridCol w:w="3977"/>
      </w:tblGrid>
      <w:tr w:rsidR="00DD4C68" w:rsidRPr="006334B2" w14:paraId="2BCABDFE" w14:textId="77777777" w:rsidTr="00493B2D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E9302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il giorno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1A6CBF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</w:tr>
      <w:tr w:rsidR="004D2605" w:rsidRPr="006334B2" w14:paraId="2766BD75" w14:textId="77777777" w:rsidTr="00493B2D">
        <w:trPr>
          <w:trHeight w:val="37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949D" w14:textId="77777777" w:rsidR="004D2605" w:rsidRPr="006334B2" w:rsidRDefault="004D2605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3D0E9F" w14:textId="77777777" w:rsidR="004D2605" w:rsidRPr="006334B2" w:rsidRDefault="004D2605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</w:tr>
      <w:tr w:rsidR="00DD4C68" w:rsidRPr="006334B2" w14:paraId="2B0EB440" w14:textId="77777777" w:rsidTr="00493B2D">
        <w:trPr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F0739" w14:textId="77777777" w:rsidR="00DD4C68" w:rsidRPr="006334B2" w:rsidRDefault="0007198F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</w:t>
            </w:r>
            <w:r w:rsidR="00DD4C68" w:rsidRPr="006334B2">
              <w:rPr>
                <w:rFonts w:ascii="Trebuchet MS" w:hAnsi="Trebuchet MS" w:cs="Arial"/>
              </w:rPr>
              <w:t>l periodo dal</w:t>
            </w:r>
          </w:p>
        </w:tc>
        <w:tc>
          <w:tcPr>
            <w:tcW w:w="288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44E7C1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BACFB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al</w:t>
            </w:r>
          </w:p>
        </w:tc>
        <w:tc>
          <w:tcPr>
            <w:tcW w:w="39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4A7F92B" w14:textId="77777777" w:rsidR="00DD4C68" w:rsidRPr="006334B2" w:rsidRDefault="00DD4C68" w:rsidP="00D141F4">
            <w:pPr>
              <w:autoSpaceDE w:val="0"/>
              <w:autoSpaceDN w:val="0"/>
              <w:adjustRightInd w:val="0"/>
              <w:spacing w:before="120"/>
              <w:ind w:right="401"/>
              <w:rPr>
                <w:rFonts w:ascii="Trebuchet MS" w:hAnsi="Trebuchet MS" w:cs="Arial"/>
              </w:rPr>
            </w:pPr>
          </w:p>
        </w:tc>
      </w:tr>
    </w:tbl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EF072E" w:rsidRPr="006334B2" w14:paraId="60459A6C" w14:textId="77777777" w:rsidTr="006E7B20"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37B55B58" w14:textId="77777777" w:rsidR="001B576D" w:rsidRDefault="001B576D" w:rsidP="00BB752E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</w:rPr>
            </w:pPr>
          </w:p>
          <w:p w14:paraId="437E1D01" w14:textId="77777777" w:rsidR="00BB752E" w:rsidRPr="006334B2" w:rsidRDefault="00BB752E" w:rsidP="00BB752E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  <w:b/>
                <w:bCs/>
              </w:rPr>
              <w:t>DICHIARO DI IMPEGNARMI A COMUNICARE TEMPESTIVAMENTE QUALSIASI VARIAZIONE</w:t>
            </w:r>
          </w:p>
          <w:p w14:paraId="582B87A1" w14:textId="77777777" w:rsidR="00BB752E" w:rsidRPr="006334B2" w:rsidRDefault="00BB752E" w:rsidP="00BB752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</w:rPr>
            </w:pPr>
          </w:p>
          <w:p w14:paraId="18FF0448" w14:textId="77777777" w:rsidR="00001DB0" w:rsidRPr="006334B2" w:rsidRDefault="00001DB0" w:rsidP="00465565">
            <w:pPr>
              <w:autoSpaceDE w:val="0"/>
              <w:autoSpaceDN w:val="0"/>
              <w:jc w:val="both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Ai sensi del Decreto Legislativo n.196 del 2003 (Codice in materia di protezione dei dati personali) e sue successive modifiche e integrazioni, nonché del Regolamento UE 679/2016 (Regolamento Generale sulla Protezione dei dati, o più brevemente, RGPD), i dati comunicati saranno trattati, nel rispetto delle finalità per cui sono richiesti.</w:t>
            </w:r>
            <w:r w:rsidR="00465565" w:rsidRPr="006334B2">
              <w:rPr>
                <w:rFonts w:ascii="Trebuchet MS" w:hAnsi="Trebuchet MS" w:cs="Arial"/>
              </w:rPr>
              <w:t xml:space="preserve"> I dati richiesti sono obbligatori e, nel caso di eventuale rifiuto, l’Amministrazione non potrà definire la pratica. I dati personali e sensibili inoltre possono essere oggetto di comunicazione ad altre amministrazioni pubbliche (o soggetti privati), nei casi previsti dalla legge e/o qualora queste debbano trattare gli stessi per eventuali procedimenti di propria competenza.</w:t>
            </w:r>
          </w:p>
          <w:p w14:paraId="0A53FB00" w14:textId="77777777" w:rsidR="00001DB0" w:rsidRPr="006334B2" w:rsidRDefault="00001DB0" w:rsidP="0046556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  <w:p w14:paraId="22F86740" w14:textId="77777777" w:rsidR="00BD7E3B" w:rsidRDefault="00BD7E3B" w:rsidP="00465565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14:paraId="35619367" w14:textId="29D672A2" w:rsidR="00BB752E" w:rsidRPr="006334B2" w:rsidRDefault="00BB752E" w:rsidP="00465565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334B2">
              <w:rPr>
                <w:rFonts w:ascii="Trebuchet MS" w:hAnsi="Trebuchet MS" w:cs="Arial"/>
                <w:sz w:val="18"/>
                <w:szCs w:val="18"/>
              </w:rPr>
              <w:t>Data</w:t>
            </w:r>
            <w:r w:rsidR="00465565" w:rsidRPr="006334B2">
              <w:rPr>
                <w:rFonts w:ascii="Trebuchet MS" w:hAnsi="Trebuchet MS" w:cs="Arial"/>
                <w:sz w:val="18"/>
                <w:szCs w:val="18"/>
              </w:rPr>
              <w:t xml:space="preserve">, __________________________                                    </w:t>
            </w:r>
            <w:r w:rsidRPr="006334B2">
              <w:rPr>
                <w:rFonts w:ascii="Trebuchet MS" w:hAnsi="Trebuchet MS" w:cs="Arial"/>
              </w:rPr>
              <w:t xml:space="preserve"> ______________________________________</w:t>
            </w:r>
          </w:p>
          <w:p w14:paraId="7B60AD1B" w14:textId="77777777" w:rsidR="00BB752E" w:rsidRPr="006334B2" w:rsidRDefault="00BB752E" w:rsidP="00BB752E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="000516E1">
              <w:rPr>
                <w:rFonts w:ascii="Trebuchet MS" w:hAnsi="Trebuchet MS" w:cs="Arial"/>
                <w:sz w:val="16"/>
                <w:szCs w:val="16"/>
              </w:rPr>
              <w:t xml:space="preserve">(Firma </w:t>
            </w:r>
            <w:r w:rsidR="002419A7" w:rsidRPr="006334B2">
              <w:rPr>
                <w:rFonts w:ascii="Trebuchet MS" w:hAnsi="Trebuchet MS" w:cs="Arial"/>
                <w:sz w:val="16"/>
                <w:szCs w:val="16"/>
              </w:rPr>
              <w:t>del</w:t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 xml:space="preserve"> richiedente)</w:t>
            </w:r>
          </w:p>
          <w:p w14:paraId="46DDEB14" w14:textId="2E9DD725" w:rsidR="004D45FB" w:rsidRDefault="004D45FB" w:rsidP="004D45FB">
            <w:pPr>
              <w:rPr>
                <w:rFonts w:ascii="Trebuchet MS" w:hAnsi="Trebuchet MS" w:cs="Arial"/>
              </w:rPr>
            </w:pPr>
          </w:p>
          <w:p w14:paraId="4A904B49" w14:textId="77777777" w:rsidR="00BB752E" w:rsidRPr="006334B2" w:rsidRDefault="00BB752E" w:rsidP="004D45FB">
            <w:pPr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Visto del</w:t>
            </w:r>
            <w:r w:rsidR="000516E1">
              <w:rPr>
                <w:rFonts w:ascii="Trebuchet MS" w:hAnsi="Trebuchet MS" w:cs="Arial"/>
              </w:rPr>
              <w:t>/della</w:t>
            </w:r>
            <w:r w:rsidRPr="006334B2">
              <w:rPr>
                <w:rFonts w:ascii="Trebuchet MS" w:hAnsi="Trebuchet MS" w:cs="Arial"/>
              </w:rPr>
              <w:t xml:space="preserve"> Responsabile della Struttura</w:t>
            </w:r>
          </w:p>
          <w:p w14:paraId="1CA51460" w14:textId="77777777" w:rsidR="00623EA1" w:rsidRDefault="00623EA1" w:rsidP="004D45FB">
            <w:pPr>
              <w:rPr>
                <w:rFonts w:ascii="Trebuchet MS" w:hAnsi="Trebuchet MS" w:cs="Arial"/>
              </w:rPr>
            </w:pPr>
          </w:p>
          <w:p w14:paraId="040B6D16" w14:textId="77777777" w:rsidR="004D45FB" w:rsidRPr="006334B2" w:rsidRDefault="004D45FB" w:rsidP="004D45FB">
            <w:pPr>
              <w:rPr>
                <w:rFonts w:ascii="Trebuchet MS" w:hAnsi="Trebuchet MS" w:cs="Arial"/>
              </w:rPr>
            </w:pPr>
          </w:p>
          <w:p w14:paraId="4564A009" w14:textId="77777777" w:rsidR="00BB752E" w:rsidRPr="006334B2" w:rsidRDefault="00BB752E" w:rsidP="004D45FB">
            <w:pPr>
              <w:rPr>
                <w:rFonts w:ascii="Trebuchet MS" w:hAnsi="Trebuchet MS" w:cs="Arial"/>
                <w:sz w:val="16"/>
                <w:szCs w:val="16"/>
              </w:rPr>
            </w:pPr>
            <w:r w:rsidRPr="006334B2">
              <w:rPr>
                <w:rFonts w:ascii="Trebuchet MS" w:hAnsi="Trebuchet MS" w:cs="Arial"/>
                <w:sz w:val="16"/>
                <w:szCs w:val="16"/>
              </w:rPr>
              <w:t>______________________________________</w:t>
            </w:r>
          </w:p>
          <w:p w14:paraId="405C5834" w14:textId="77777777" w:rsidR="00BB752E" w:rsidRPr="006334B2" w:rsidRDefault="00BB752E" w:rsidP="00BB752E">
            <w:pPr>
              <w:spacing w:before="40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  <w:sz w:val="18"/>
                <w:szCs w:val="18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>(</w:t>
            </w:r>
            <w:r w:rsidR="004D45FB">
              <w:rPr>
                <w:rFonts w:ascii="Trebuchet MS" w:hAnsi="Trebuchet MS" w:cs="Arial"/>
                <w:sz w:val="16"/>
                <w:szCs w:val="16"/>
              </w:rPr>
              <w:t>F</w:t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>irma leggibile)</w:t>
            </w:r>
          </w:p>
          <w:p w14:paraId="31B0A20D" w14:textId="77777777" w:rsidR="00BB752E" w:rsidRPr="006334B2" w:rsidRDefault="00BB752E" w:rsidP="00BB752E">
            <w:pPr>
              <w:spacing w:before="120" w:after="40"/>
              <w:ind w:right="259"/>
              <w:jc w:val="both"/>
              <w:rPr>
                <w:rFonts w:ascii="Trebuchet MS" w:hAnsi="Trebuchet MS" w:cs="Arial"/>
              </w:rPr>
            </w:pPr>
          </w:p>
        </w:tc>
      </w:tr>
    </w:tbl>
    <w:p w14:paraId="694208EF" w14:textId="77777777" w:rsidR="00DD4C68" w:rsidRPr="006334B2" w:rsidRDefault="00DD4C68" w:rsidP="00BD7E3B">
      <w:pPr>
        <w:autoSpaceDE w:val="0"/>
        <w:autoSpaceDN w:val="0"/>
        <w:adjustRightInd w:val="0"/>
        <w:spacing w:before="120" w:after="40"/>
        <w:ind w:right="401"/>
        <w:jc w:val="both"/>
        <w:rPr>
          <w:rFonts w:ascii="Trebuchet MS" w:hAnsi="Trebuchet MS"/>
        </w:rPr>
      </w:pPr>
    </w:p>
    <w:sectPr w:rsidR="00DD4C68" w:rsidRPr="006334B2" w:rsidSect="004D45FB">
      <w:headerReference w:type="default" r:id="rId7"/>
      <w:footerReference w:type="default" r:id="rId8"/>
      <w:pgSz w:w="11906" w:h="16838"/>
      <w:pgMar w:top="567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B34A" w14:textId="77777777" w:rsidR="008E727C" w:rsidRDefault="008E727C" w:rsidP="00DD4C68">
      <w:r>
        <w:separator/>
      </w:r>
    </w:p>
  </w:endnote>
  <w:endnote w:type="continuationSeparator" w:id="0">
    <w:p w14:paraId="2BA899BD" w14:textId="77777777" w:rsidR="008E727C" w:rsidRDefault="008E727C" w:rsidP="00DD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D523" w14:textId="77777777" w:rsidR="004D45FB" w:rsidRDefault="004D45FB" w:rsidP="00A63060">
    <w:pPr>
      <w:pStyle w:val="Testonotaapidipagina"/>
      <w:ind w:right="-568"/>
      <w:rPr>
        <w:rFonts w:ascii="Trebuchet MS" w:hAnsi="Trebuchet MS"/>
        <w:sz w:val="16"/>
        <w:szCs w:val="16"/>
      </w:rPr>
    </w:pPr>
  </w:p>
  <w:p w14:paraId="01B07284" w14:textId="77777777" w:rsidR="004D45FB" w:rsidRDefault="004D45FB" w:rsidP="00A63060">
    <w:pPr>
      <w:pStyle w:val="Testonotaapidipagina"/>
      <w:ind w:right="-568"/>
      <w:rPr>
        <w:rFonts w:ascii="Trebuchet MS" w:hAnsi="Trebuchet MS"/>
        <w:sz w:val="16"/>
        <w:szCs w:val="16"/>
      </w:rPr>
    </w:pPr>
  </w:p>
  <w:p w14:paraId="6925DA6A" w14:textId="77777777" w:rsidR="00DD4C68" w:rsidRPr="003F6651" w:rsidRDefault="00DD4C68" w:rsidP="00A63060">
    <w:pPr>
      <w:pStyle w:val="Testonotaapidipagina"/>
      <w:ind w:right="-568"/>
      <w:rPr>
        <w:rFonts w:ascii="Trebuchet MS" w:hAnsi="Trebuchet MS"/>
        <w:sz w:val="16"/>
        <w:szCs w:val="16"/>
      </w:rPr>
    </w:pPr>
    <w:r w:rsidRPr="003F6651">
      <w:rPr>
        <w:rFonts w:ascii="Trebuchet MS" w:hAnsi="Trebuchet MS"/>
        <w:sz w:val="16"/>
        <w:szCs w:val="16"/>
      </w:rPr>
      <w:t xml:space="preserve">Università degli Studi di Milano – </w:t>
    </w:r>
    <w:r w:rsidR="003A5510">
      <w:rPr>
        <w:rFonts w:ascii="Trebuchet MS" w:hAnsi="Trebuchet MS"/>
        <w:sz w:val="16"/>
        <w:szCs w:val="16"/>
      </w:rPr>
      <w:t>Direzione Trattamenti E</w:t>
    </w:r>
    <w:r w:rsidR="00B67BB4" w:rsidRPr="00B67BB4">
      <w:rPr>
        <w:rFonts w:ascii="Trebuchet MS" w:hAnsi="Trebuchet MS"/>
        <w:sz w:val="16"/>
        <w:szCs w:val="16"/>
      </w:rPr>
      <w:t>conomici e Lavoro</w:t>
    </w:r>
    <w:r w:rsidR="00B67BB4">
      <w:rPr>
        <w:rFonts w:ascii="Trebuchet MS" w:hAnsi="Trebuchet MS"/>
        <w:sz w:val="16"/>
        <w:szCs w:val="16"/>
      </w:rPr>
      <w:t xml:space="preserve"> Autonomo</w:t>
    </w:r>
    <w:r w:rsidR="00B67BB4" w:rsidRPr="00B67BB4">
      <w:rPr>
        <w:rFonts w:ascii="Trebuchet MS" w:hAnsi="Trebuchet MS"/>
        <w:sz w:val="16"/>
        <w:szCs w:val="16"/>
      </w:rPr>
      <w:t xml:space="preserve"> </w:t>
    </w:r>
    <w:r w:rsidRPr="003F6651">
      <w:rPr>
        <w:rFonts w:ascii="Trebuchet MS" w:hAnsi="Trebuchet MS"/>
        <w:sz w:val="16"/>
        <w:szCs w:val="16"/>
      </w:rPr>
      <w:t xml:space="preserve">- </w:t>
    </w:r>
    <w:r>
      <w:rPr>
        <w:rFonts w:ascii="Trebuchet MS" w:hAnsi="Trebuchet MS"/>
        <w:sz w:val="16"/>
        <w:szCs w:val="16"/>
      </w:rPr>
      <w:t xml:space="preserve">DOMANDA DI CONGEDO </w:t>
    </w:r>
    <w:r w:rsidR="003A5510">
      <w:rPr>
        <w:rFonts w:ascii="Trebuchet MS" w:hAnsi="Trebuchet MS"/>
        <w:sz w:val="16"/>
        <w:szCs w:val="16"/>
      </w:rPr>
      <w:t>DI PATERNITA’</w:t>
    </w:r>
    <w:r w:rsidR="00A63060">
      <w:rPr>
        <w:rFonts w:ascii="Trebuchet MS" w:hAnsi="Trebuchet MS"/>
        <w:sz w:val="16"/>
        <w:szCs w:val="16"/>
      </w:rPr>
      <w:t xml:space="preserve"> OBBLIGATORIO</w:t>
    </w:r>
    <w:r w:rsidR="0021630A">
      <w:rPr>
        <w:rFonts w:ascii="Trebuchet MS" w:hAnsi="Trebuchet MS"/>
        <w:sz w:val="16"/>
        <w:szCs w:val="16"/>
      </w:rPr>
      <w:tab/>
    </w:r>
    <w:r w:rsidR="0021630A">
      <w:rPr>
        <w:rFonts w:ascii="Trebuchet MS" w:hAnsi="Trebuchet MS"/>
        <w:sz w:val="16"/>
        <w:szCs w:val="16"/>
      </w:rPr>
      <w:tab/>
    </w:r>
    <w:r w:rsidR="0021630A">
      <w:rPr>
        <w:rFonts w:ascii="Trebuchet MS" w:hAnsi="Trebuchet MS"/>
        <w:sz w:val="16"/>
        <w:szCs w:val="16"/>
      </w:rPr>
      <w:tab/>
    </w:r>
    <w:r w:rsidR="0021630A" w:rsidRPr="0021630A">
      <w:rPr>
        <w:rFonts w:ascii="Trebuchet MS" w:hAnsi="Trebuchet MS"/>
        <w:sz w:val="16"/>
        <w:szCs w:val="16"/>
      </w:rPr>
      <w:fldChar w:fldCharType="begin"/>
    </w:r>
    <w:r w:rsidR="0021630A" w:rsidRPr="0021630A">
      <w:rPr>
        <w:rFonts w:ascii="Trebuchet MS" w:hAnsi="Trebuchet MS"/>
        <w:sz w:val="16"/>
        <w:szCs w:val="16"/>
      </w:rPr>
      <w:instrText>PAGE   \* MERGEFORMAT</w:instrText>
    </w:r>
    <w:r w:rsidR="0021630A" w:rsidRPr="0021630A">
      <w:rPr>
        <w:rFonts w:ascii="Trebuchet MS" w:hAnsi="Trebuchet MS"/>
        <w:sz w:val="16"/>
        <w:szCs w:val="16"/>
      </w:rPr>
      <w:fldChar w:fldCharType="separate"/>
    </w:r>
    <w:r w:rsidR="00493B2D">
      <w:rPr>
        <w:rFonts w:ascii="Trebuchet MS" w:hAnsi="Trebuchet MS"/>
        <w:noProof/>
        <w:sz w:val="16"/>
        <w:szCs w:val="16"/>
      </w:rPr>
      <w:t>1</w:t>
    </w:r>
    <w:r w:rsidR="0021630A" w:rsidRPr="0021630A">
      <w:rPr>
        <w:rFonts w:ascii="Trebuchet MS" w:hAnsi="Trebuchet MS"/>
        <w:sz w:val="16"/>
        <w:szCs w:val="16"/>
      </w:rPr>
      <w:fldChar w:fldCharType="end"/>
    </w:r>
  </w:p>
  <w:p w14:paraId="6C38F1A5" w14:textId="77777777" w:rsidR="00DD4C68" w:rsidRPr="00623EA1" w:rsidRDefault="00DD4C68">
    <w:pPr>
      <w:pStyle w:val="Pidipagina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A1A7" w14:textId="77777777" w:rsidR="008E727C" w:rsidRDefault="008E727C" w:rsidP="00DD4C68">
      <w:r>
        <w:separator/>
      </w:r>
    </w:p>
  </w:footnote>
  <w:footnote w:type="continuationSeparator" w:id="0">
    <w:p w14:paraId="276CF07C" w14:textId="77777777" w:rsidR="008E727C" w:rsidRDefault="008E727C" w:rsidP="00DD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F8E7" w14:textId="77777777" w:rsidR="00DD4C68" w:rsidRDefault="00DD4C68">
    <w:pPr>
      <w:pStyle w:val="Intestazione"/>
    </w:pPr>
    <w:r w:rsidRPr="00007A1C">
      <w:rPr>
        <w:rFonts w:ascii="Arial" w:hAnsi="Arial" w:cs="Arial"/>
        <w:noProof/>
      </w:rPr>
      <w:drawing>
        <wp:inline distT="0" distB="0" distL="0" distR="0" wp14:anchorId="5C6C1090" wp14:editId="38C450BC">
          <wp:extent cx="4475480" cy="747395"/>
          <wp:effectExtent l="0" t="0" r="1270" b="0"/>
          <wp:docPr id="6" name="Immagine 6" descr="DIP_BAN_nero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_BAN_nero1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54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9A0D8" w14:textId="77777777" w:rsidR="00DD4C68" w:rsidRDefault="00DD4C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2831"/>
    <w:multiLevelType w:val="hybridMultilevel"/>
    <w:tmpl w:val="45CC1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F1489"/>
    <w:multiLevelType w:val="hybridMultilevel"/>
    <w:tmpl w:val="1B025E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5BD8"/>
    <w:multiLevelType w:val="hybridMultilevel"/>
    <w:tmpl w:val="DEF879B8"/>
    <w:lvl w:ilvl="0" w:tplc="1BFA9ED4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81131"/>
    <w:multiLevelType w:val="hybridMultilevel"/>
    <w:tmpl w:val="7A34933C"/>
    <w:lvl w:ilvl="0" w:tplc="4AD2EAB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160B5"/>
    <w:multiLevelType w:val="hybridMultilevel"/>
    <w:tmpl w:val="7892D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6C55"/>
    <w:multiLevelType w:val="hybridMultilevel"/>
    <w:tmpl w:val="7A5ED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36D39"/>
    <w:multiLevelType w:val="hybridMultilevel"/>
    <w:tmpl w:val="DE8883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45A71"/>
    <w:multiLevelType w:val="hybridMultilevel"/>
    <w:tmpl w:val="51F22C2C"/>
    <w:lvl w:ilvl="0" w:tplc="04E66CB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26DA1"/>
    <w:multiLevelType w:val="hybridMultilevel"/>
    <w:tmpl w:val="7842EC44"/>
    <w:lvl w:ilvl="0" w:tplc="D612F1C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20D69"/>
    <w:multiLevelType w:val="hybridMultilevel"/>
    <w:tmpl w:val="D7CAFD9E"/>
    <w:lvl w:ilvl="0" w:tplc="902EC8B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848CD"/>
    <w:multiLevelType w:val="hybridMultilevel"/>
    <w:tmpl w:val="37AC3D18"/>
    <w:lvl w:ilvl="0" w:tplc="2A3E15C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260B9"/>
    <w:multiLevelType w:val="hybridMultilevel"/>
    <w:tmpl w:val="DE642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E2F86"/>
    <w:multiLevelType w:val="hybridMultilevel"/>
    <w:tmpl w:val="FF1C7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97A1F"/>
    <w:multiLevelType w:val="hybridMultilevel"/>
    <w:tmpl w:val="81AAEA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F30D9"/>
    <w:multiLevelType w:val="hybridMultilevel"/>
    <w:tmpl w:val="525644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8508A"/>
    <w:multiLevelType w:val="hybridMultilevel"/>
    <w:tmpl w:val="3580E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562E774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E3C0C"/>
    <w:multiLevelType w:val="hybridMultilevel"/>
    <w:tmpl w:val="8E860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B5E11"/>
    <w:multiLevelType w:val="hybridMultilevel"/>
    <w:tmpl w:val="77403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F1D7F"/>
    <w:multiLevelType w:val="hybridMultilevel"/>
    <w:tmpl w:val="993898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50B05"/>
    <w:multiLevelType w:val="hybridMultilevel"/>
    <w:tmpl w:val="BDE21F18"/>
    <w:lvl w:ilvl="0" w:tplc="A8705D32">
      <w:numFmt w:val="bullet"/>
      <w:lvlText w:val=""/>
      <w:lvlJc w:val="left"/>
      <w:pPr>
        <w:ind w:left="735" w:hanging="375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B17DC"/>
    <w:multiLevelType w:val="hybridMultilevel"/>
    <w:tmpl w:val="827C70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316E3"/>
    <w:multiLevelType w:val="hybridMultilevel"/>
    <w:tmpl w:val="50A648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D4090"/>
    <w:multiLevelType w:val="hybridMultilevel"/>
    <w:tmpl w:val="2DA46FB2"/>
    <w:lvl w:ilvl="0" w:tplc="2DD21EE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D28A1"/>
    <w:multiLevelType w:val="hybridMultilevel"/>
    <w:tmpl w:val="549675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2"/>
  </w:num>
  <w:num w:numId="5">
    <w:abstractNumId w:val="20"/>
  </w:num>
  <w:num w:numId="6">
    <w:abstractNumId w:val="0"/>
  </w:num>
  <w:num w:numId="7">
    <w:abstractNumId w:val="7"/>
  </w:num>
  <w:num w:numId="8">
    <w:abstractNumId w:val="21"/>
  </w:num>
  <w:num w:numId="9">
    <w:abstractNumId w:val="8"/>
  </w:num>
  <w:num w:numId="10">
    <w:abstractNumId w:val="5"/>
  </w:num>
  <w:num w:numId="11">
    <w:abstractNumId w:val="19"/>
  </w:num>
  <w:num w:numId="12">
    <w:abstractNumId w:val="17"/>
  </w:num>
  <w:num w:numId="13">
    <w:abstractNumId w:val="22"/>
  </w:num>
  <w:num w:numId="14">
    <w:abstractNumId w:val="16"/>
  </w:num>
  <w:num w:numId="15">
    <w:abstractNumId w:val="10"/>
  </w:num>
  <w:num w:numId="16">
    <w:abstractNumId w:val="6"/>
  </w:num>
  <w:num w:numId="17">
    <w:abstractNumId w:val="18"/>
  </w:num>
  <w:num w:numId="18">
    <w:abstractNumId w:val="11"/>
  </w:num>
  <w:num w:numId="19">
    <w:abstractNumId w:val="1"/>
  </w:num>
  <w:num w:numId="20">
    <w:abstractNumId w:val="3"/>
  </w:num>
  <w:num w:numId="21">
    <w:abstractNumId w:val="15"/>
  </w:num>
  <w:num w:numId="22">
    <w:abstractNumId w:val="9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68"/>
    <w:rsid w:val="00001DB0"/>
    <w:rsid w:val="000378CD"/>
    <w:rsid w:val="00045D81"/>
    <w:rsid w:val="000516E1"/>
    <w:rsid w:val="0007198F"/>
    <w:rsid w:val="000A72F0"/>
    <w:rsid w:val="000B7224"/>
    <w:rsid w:val="000D11C4"/>
    <w:rsid w:val="001327B2"/>
    <w:rsid w:val="00135F6B"/>
    <w:rsid w:val="001739B6"/>
    <w:rsid w:val="001A52CB"/>
    <w:rsid w:val="001B576D"/>
    <w:rsid w:val="002102C4"/>
    <w:rsid w:val="0021630A"/>
    <w:rsid w:val="002419A7"/>
    <w:rsid w:val="00254FB1"/>
    <w:rsid w:val="00264A02"/>
    <w:rsid w:val="002864EA"/>
    <w:rsid w:val="002A2CF2"/>
    <w:rsid w:val="002C7FC1"/>
    <w:rsid w:val="002D6136"/>
    <w:rsid w:val="0034022B"/>
    <w:rsid w:val="00360758"/>
    <w:rsid w:val="00373167"/>
    <w:rsid w:val="003A5510"/>
    <w:rsid w:val="003C499C"/>
    <w:rsid w:val="0040258A"/>
    <w:rsid w:val="004034E2"/>
    <w:rsid w:val="00411CDB"/>
    <w:rsid w:val="00421A06"/>
    <w:rsid w:val="004335D6"/>
    <w:rsid w:val="004422B4"/>
    <w:rsid w:val="00465565"/>
    <w:rsid w:val="0046604C"/>
    <w:rsid w:val="00493B2D"/>
    <w:rsid w:val="004C42A4"/>
    <w:rsid w:val="004D2605"/>
    <w:rsid w:val="004D45FB"/>
    <w:rsid w:val="004F2347"/>
    <w:rsid w:val="00500A2D"/>
    <w:rsid w:val="0052398E"/>
    <w:rsid w:val="005278E9"/>
    <w:rsid w:val="00550825"/>
    <w:rsid w:val="0055380F"/>
    <w:rsid w:val="00597CD2"/>
    <w:rsid w:val="005F454E"/>
    <w:rsid w:val="006073B3"/>
    <w:rsid w:val="00623EA1"/>
    <w:rsid w:val="006334B2"/>
    <w:rsid w:val="00664932"/>
    <w:rsid w:val="006B76CD"/>
    <w:rsid w:val="006E7B20"/>
    <w:rsid w:val="00705226"/>
    <w:rsid w:val="00757177"/>
    <w:rsid w:val="00781140"/>
    <w:rsid w:val="00822128"/>
    <w:rsid w:val="00825404"/>
    <w:rsid w:val="0082696B"/>
    <w:rsid w:val="00871058"/>
    <w:rsid w:val="008D0FB6"/>
    <w:rsid w:val="008D5B23"/>
    <w:rsid w:val="008E727C"/>
    <w:rsid w:val="009260CA"/>
    <w:rsid w:val="00945809"/>
    <w:rsid w:val="009850C7"/>
    <w:rsid w:val="009A77E0"/>
    <w:rsid w:val="009E6F01"/>
    <w:rsid w:val="00A63060"/>
    <w:rsid w:val="00A749E2"/>
    <w:rsid w:val="00A80A76"/>
    <w:rsid w:val="00AB2FE1"/>
    <w:rsid w:val="00B64817"/>
    <w:rsid w:val="00B67BB4"/>
    <w:rsid w:val="00B759E9"/>
    <w:rsid w:val="00B82184"/>
    <w:rsid w:val="00BB752E"/>
    <w:rsid w:val="00BC59E2"/>
    <w:rsid w:val="00BD7E3B"/>
    <w:rsid w:val="00BF278D"/>
    <w:rsid w:val="00C2527D"/>
    <w:rsid w:val="00C91D6A"/>
    <w:rsid w:val="00CB7EC2"/>
    <w:rsid w:val="00CD2723"/>
    <w:rsid w:val="00CE3BE7"/>
    <w:rsid w:val="00CE71B3"/>
    <w:rsid w:val="00D141F4"/>
    <w:rsid w:val="00D37E12"/>
    <w:rsid w:val="00DB7E7D"/>
    <w:rsid w:val="00DD4C68"/>
    <w:rsid w:val="00E15DAF"/>
    <w:rsid w:val="00E92224"/>
    <w:rsid w:val="00E96F85"/>
    <w:rsid w:val="00EA5D2E"/>
    <w:rsid w:val="00EF072E"/>
    <w:rsid w:val="00F33E2B"/>
    <w:rsid w:val="00F41873"/>
    <w:rsid w:val="00F42375"/>
    <w:rsid w:val="00F67354"/>
    <w:rsid w:val="00F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1BB961"/>
  <w15:docId w15:val="{79D671E4-2AD5-4041-9DD5-DAAF6B6A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4C68"/>
    <w:pPr>
      <w:spacing w:after="0" w:line="240" w:lineRule="auto"/>
    </w:pPr>
    <w:rPr>
      <w:rFonts w:ascii="Courier PS" w:eastAsia="Times New Roman" w:hAnsi="Courier PS" w:cs="Courier PS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C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C68"/>
  </w:style>
  <w:style w:type="paragraph" w:styleId="Pidipagina">
    <w:name w:val="footer"/>
    <w:basedOn w:val="Normale"/>
    <w:link w:val="PidipaginaCarattere"/>
    <w:uiPriority w:val="99"/>
    <w:unhideWhenUsed/>
    <w:rsid w:val="00DD4C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C68"/>
  </w:style>
  <w:style w:type="paragraph" w:styleId="Testonotaapidipagina">
    <w:name w:val="footnote text"/>
    <w:basedOn w:val="Normale"/>
    <w:link w:val="TestonotaapidipaginaCarattere"/>
    <w:semiHidden/>
    <w:rsid w:val="00DD4C68"/>
    <w:rPr>
      <w:rFonts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D4C68"/>
    <w:rPr>
      <w:rFonts w:ascii="Courier PS" w:eastAsia="Times New Roman" w:hAnsi="Courier PS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9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2CB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BB752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BB752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rovvr0">
    <w:name w:val="provv_r0"/>
    <w:basedOn w:val="Normale"/>
    <w:rsid w:val="00BB752E"/>
    <w:pPr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4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404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72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722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7224"/>
    <w:rPr>
      <w:rFonts w:ascii="Courier PS" w:eastAsia="Times New Roman" w:hAnsi="Courier PS" w:cs="Courier PS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72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7224"/>
    <w:rPr>
      <w:rFonts w:ascii="Courier PS" w:eastAsia="Times New Roman" w:hAnsi="Courier PS" w:cs="Courier PS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di paternità</vt:lpstr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di paternità</dc:title>
  <dc:subject/>
  <dc:creator>Università degli Studi di Milano</dc:creator>
  <cp:keywords/>
  <dc:description/>
  <cp:lastModifiedBy>Carla Paliotti</cp:lastModifiedBy>
  <cp:revision>4</cp:revision>
  <cp:lastPrinted>2019-11-13T13:13:00Z</cp:lastPrinted>
  <dcterms:created xsi:type="dcterms:W3CDTF">2024-08-07T08:39:00Z</dcterms:created>
  <dcterms:modified xsi:type="dcterms:W3CDTF">2024-09-04T12:26:00Z</dcterms:modified>
</cp:coreProperties>
</file>